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附件1：自助饮料机招商清单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3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337"/>
        <w:gridCol w:w="1933"/>
        <w:gridCol w:w="1809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2号线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李村公园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枣山路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人民会堂站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华楼山路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汇泉广场站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中山公园站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太平角公园站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石老人浴场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延安三路站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五四广场站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海川路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海游路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麦岛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敦化路站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高雄路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错埠岭站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燕儿岛路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清江路站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双山站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芝泉路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地铁大厦站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万年泉路站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李村站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君峰路站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振华路站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永平路站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青岛北站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416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914"/>
        <w:gridCol w:w="1650"/>
        <w:gridCol w:w="1709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（在建）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灵山湾站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钱谷山站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臧村站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华山站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皋虞站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星海滩路站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温泉东站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（影视产业园）站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蓝色硅谷站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毛家山（黄海学院）站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西门外站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鳌山卫站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北门外站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浦里站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王家港站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庙石站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九顶山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北宅站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钱塘江路站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世博园站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扒山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（滨海学院）站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海洋大学站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青大附院西海岸院区站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枯桃站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港头站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薛家泊子站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青岛科大站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马家楼站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青岛二中站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抓马山站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会展中心站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（幸福小镇）站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苗岭路站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河洛埠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（中德生态园）站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山王河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（福莱社区）站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横云山路站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WYyMDgzMWIzOWUxZDRkMjQyODk4NzRhZDA0MTcifQ=="/>
  </w:docVars>
  <w:rsids>
    <w:rsidRoot w:val="52F73575"/>
    <w:rsid w:val="01E943A0"/>
    <w:rsid w:val="05FB26E1"/>
    <w:rsid w:val="0676541E"/>
    <w:rsid w:val="0A487B86"/>
    <w:rsid w:val="0A7856E4"/>
    <w:rsid w:val="0C011543"/>
    <w:rsid w:val="0D1737EA"/>
    <w:rsid w:val="0E04357B"/>
    <w:rsid w:val="0F8C33F8"/>
    <w:rsid w:val="192135C4"/>
    <w:rsid w:val="19DB686C"/>
    <w:rsid w:val="1DB401C9"/>
    <w:rsid w:val="22656BFE"/>
    <w:rsid w:val="298E44E2"/>
    <w:rsid w:val="2B9356A5"/>
    <w:rsid w:val="32B62E96"/>
    <w:rsid w:val="42864D18"/>
    <w:rsid w:val="42C07E99"/>
    <w:rsid w:val="45135B67"/>
    <w:rsid w:val="45D306EB"/>
    <w:rsid w:val="4621649A"/>
    <w:rsid w:val="46D720C1"/>
    <w:rsid w:val="47D8591C"/>
    <w:rsid w:val="4F2E24E1"/>
    <w:rsid w:val="504B50AD"/>
    <w:rsid w:val="52F73575"/>
    <w:rsid w:val="55B11CBA"/>
    <w:rsid w:val="57D905C3"/>
    <w:rsid w:val="588364A8"/>
    <w:rsid w:val="5AFD7317"/>
    <w:rsid w:val="610E007A"/>
    <w:rsid w:val="63842DDF"/>
    <w:rsid w:val="63F92EAD"/>
    <w:rsid w:val="66DB787B"/>
    <w:rsid w:val="6A5B7E3C"/>
    <w:rsid w:val="6BA10651"/>
    <w:rsid w:val="72730612"/>
    <w:rsid w:val="77590B06"/>
    <w:rsid w:val="793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973</Words>
  <Characters>1048</Characters>
  <Lines>0</Lines>
  <Paragraphs>0</Paragraphs>
  <TotalTime>15</TotalTime>
  <ScaleCrop>false</ScaleCrop>
  <LinksUpToDate>false</LinksUpToDate>
  <CharactersWithSpaces>1056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2022-03-17T01:49:00Z</dcterms:created>
  <dc:creator>kefu</dc:creator>
  <cp:lastModifiedBy>张严文 </cp:lastModifiedBy>
  <dcterms:modified xsi:type="dcterms:W3CDTF">2023-11-24T08:08:46Z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0F57D3C47C2C4C33BD2C580764914AD8_13</vt:lpwstr>
  </property>
</Properties>
</file>